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D0C2" w14:textId="147516DC" w:rsidR="00E652C2" w:rsidRPr="001A4FAD" w:rsidRDefault="00E652C2" w:rsidP="00E652C2">
      <w:pPr>
        <w:spacing w:after="0"/>
        <w:rPr>
          <w:b/>
          <w:bCs/>
          <w:sz w:val="40"/>
          <w:szCs w:val="40"/>
        </w:rPr>
      </w:pPr>
      <w:r w:rsidRPr="001A4FAD">
        <w:rPr>
          <w:b/>
          <w:bCs/>
          <w:sz w:val="40"/>
          <w:szCs w:val="40"/>
        </w:rPr>
        <w:t>Oro en el sentido de las agujas del reloj</w:t>
      </w:r>
    </w:p>
    <w:p w14:paraId="3FA69559" w14:textId="366B9726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 Front St @: 00</w:t>
      </w:r>
    </w:p>
    <w:p w14:paraId="58926D16" w14:textId="560D0B27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Main St</w:t>
      </w:r>
    </w:p>
    <w:p w14:paraId="4D71C8AF" w14:textId="7CFD211A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Washington St</w:t>
      </w:r>
    </w:p>
    <w:p w14:paraId="15EBE400" w14:textId="59EB4CC2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Brown St</w:t>
      </w:r>
    </w:p>
    <w:p w14:paraId="32EC8552" w14:textId="2AC1F57B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t</w:t>
      </w:r>
    </w:p>
    <w:p w14:paraId="61F5E7FD" w14:textId="32DA2CDD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Parada en Market and Brown @: 08</w:t>
      </w:r>
    </w:p>
    <w:p w14:paraId="76F7F219" w14:textId="54E74EF3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Hinshaw Ave</w:t>
      </w:r>
    </w:p>
    <w:p w14:paraId="2743FE0A" w14:textId="6534DC09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Forrest Ave</w:t>
      </w:r>
    </w:p>
    <w:p w14:paraId="37EA3849" w14:textId="03837DCA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Western Ave</w:t>
      </w:r>
    </w:p>
    <w:p w14:paraId="667D6A79" w14:textId="6751A278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Seminary Ave</w:t>
      </w:r>
    </w:p>
    <w:p w14:paraId="41D2D532" w14:textId="77CD48FD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Main St</w:t>
      </w:r>
    </w:p>
    <w:p w14:paraId="1975F80A" w14:textId="0D08E069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Virgina Ave</w:t>
      </w:r>
    </w:p>
    <w:p w14:paraId="1BF692B8" w14:textId="42010AE7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Carle </w:t>
      </w:r>
      <w:proofErr w:type="spellStart"/>
      <w:r>
        <w:rPr>
          <w:sz w:val="40"/>
          <w:szCs w:val="40"/>
        </w:rPr>
        <w:t>Bromenn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17</w:t>
      </w:r>
    </w:p>
    <w:p w14:paraId="4392BDFE" w14:textId="59658319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Fell St</w:t>
      </w:r>
    </w:p>
    <w:p w14:paraId="26634906" w14:textId="340E3B0F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Emerson St</w:t>
      </w:r>
    </w:p>
    <w:p w14:paraId="20FC8598" w14:textId="3C46612C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Clinton St</w:t>
      </w:r>
    </w:p>
    <w:p w14:paraId="730A9E1D" w14:textId="34F08CF0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Detente en Clinton y Locust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21</w:t>
      </w:r>
    </w:p>
    <w:p w14:paraId="0B5BB127" w14:textId="452017A1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Washington St</w:t>
      </w:r>
    </w:p>
    <w:p w14:paraId="7B376309" w14:textId="593CA1EE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Madison St</w:t>
      </w:r>
    </w:p>
    <w:p w14:paraId="061D0AAB" w14:textId="54398878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Front St</w:t>
      </w:r>
    </w:p>
    <w:p w14:paraId="3E353FC2" w14:textId="018FFB4B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Deténgase en 200 W Front St.</w:t>
      </w:r>
    </w:p>
    <w:p w14:paraId="0BA81AA1" w14:textId="4B1256AD" w:rsidR="001A4FAD" w:rsidRDefault="001A4FAD" w:rsidP="00E652C2">
      <w:pPr>
        <w:spacing w:after="0"/>
        <w:rPr>
          <w:sz w:val="40"/>
          <w:szCs w:val="40"/>
        </w:rPr>
      </w:pPr>
    </w:p>
    <w:p w14:paraId="1993F511" w14:textId="72DE8C4A" w:rsidR="001A4FAD" w:rsidRDefault="001A4FAD" w:rsidP="00E652C2">
      <w:pPr>
        <w:spacing w:after="0"/>
        <w:rPr>
          <w:b/>
          <w:bCs/>
          <w:sz w:val="40"/>
          <w:szCs w:val="40"/>
        </w:rPr>
      </w:pPr>
      <w:r w:rsidRPr="001A4FAD">
        <w:rPr>
          <w:b/>
          <w:bCs/>
          <w:sz w:val="40"/>
          <w:szCs w:val="40"/>
        </w:rPr>
        <w:lastRenderedPageBreak/>
        <w:t>Oro en sentido antihorario</w:t>
      </w:r>
    </w:p>
    <w:p w14:paraId="5EB8F40F" w14:textId="6F284514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200 West Front St @: 30</w:t>
      </w:r>
    </w:p>
    <w:p w14:paraId="76EF1128" w14:textId="0ACFC763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East St</w:t>
      </w:r>
    </w:p>
    <w:p w14:paraId="6020CE72" w14:textId="5C750C66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Washington St</w:t>
      </w:r>
    </w:p>
    <w:p w14:paraId="116980B2" w14:textId="2D46EED2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Clinton St</w:t>
      </w:r>
    </w:p>
    <w:p w14:paraId="1544C309" w14:textId="6CB5C045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Detengan a Clinton y Locust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35</w:t>
      </w:r>
    </w:p>
    <w:p w14:paraId="139E01B1" w14:textId="5A40F2CA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Emerson St</w:t>
      </w:r>
    </w:p>
    <w:p w14:paraId="08AF1B82" w14:textId="4CDC6410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Fell St</w:t>
      </w:r>
    </w:p>
    <w:p w14:paraId="417A56BA" w14:textId="47048ADB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Virgina Ave</w:t>
      </w:r>
    </w:p>
    <w:p w14:paraId="144FDEDC" w14:textId="34A60956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Carle </w:t>
      </w:r>
      <w:proofErr w:type="spellStart"/>
      <w:r>
        <w:rPr>
          <w:sz w:val="40"/>
          <w:szCs w:val="40"/>
        </w:rPr>
        <w:t>Bromenn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40</w:t>
      </w:r>
    </w:p>
    <w:p w14:paraId="60C1096C" w14:textId="58C85BA3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Center St</w:t>
      </w:r>
    </w:p>
    <w:p w14:paraId="19705B74" w14:textId="6171879A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Emerson St</w:t>
      </w:r>
    </w:p>
    <w:p w14:paraId="5B6C0FB6" w14:textId="16A53D4A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Western Ave</w:t>
      </w:r>
    </w:p>
    <w:p w14:paraId="5C2D0D22" w14:textId="3719FED8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Forrest St</w:t>
      </w:r>
    </w:p>
    <w:p w14:paraId="7B527FCE" w14:textId="01EEBCB4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Hinshaw Ave</w:t>
      </w:r>
    </w:p>
    <w:p w14:paraId="7F0A2175" w14:textId="603E33F7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St</w:t>
      </w:r>
    </w:p>
    <w:p w14:paraId="2F1B4EFB" w14:textId="3C1D9EAF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Market y Hinshaw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47</w:t>
      </w:r>
    </w:p>
    <w:p w14:paraId="575D82C7" w14:textId="6F3A07CD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Brown St</w:t>
      </w:r>
    </w:p>
    <w:p w14:paraId="1823E8C8" w14:textId="144EF4E2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Washington Ave</w:t>
      </w:r>
    </w:p>
    <w:p w14:paraId="341542C4" w14:textId="0C4E3E8A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Lee St</w:t>
      </w:r>
    </w:p>
    <w:p w14:paraId="30C1F22D" w14:textId="157DBB28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Font St</w:t>
      </w:r>
    </w:p>
    <w:p w14:paraId="1381AF2C" w14:textId="6E7498C0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Deténgase en West Front 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54.</w:t>
      </w:r>
    </w:p>
    <w:p w14:paraId="0A14E59B" w14:textId="77777777" w:rsidR="000F1986" w:rsidRPr="001A4FAD" w:rsidRDefault="000F1986" w:rsidP="00E652C2">
      <w:pPr>
        <w:spacing w:after="0"/>
        <w:rPr>
          <w:sz w:val="40"/>
          <w:szCs w:val="40"/>
        </w:rPr>
      </w:pPr>
    </w:p>
    <w:p w14:paraId="133D4003" w14:textId="77777777" w:rsidR="001A4FAD" w:rsidRPr="00E652C2" w:rsidRDefault="001A4FAD" w:rsidP="00E652C2">
      <w:pPr>
        <w:spacing w:after="0"/>
        <w:rPr>
          <w:sz w:val="40"/>
          <w:szCs w:val="40"/>
        </w:rPr>
      </w:pPr>
    </w:p>
    <w:sectPr w:rsidR="001A4FAD" w:rsidRPr="00E6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C2"/>
    <w:rsid w:val="00026EAA"/>
    <w:rsid w:val="000F1986"/>
    <w:rsid w:val="001A4FAD"/>
    <w:rsid w:val="005444E2"/>
    <w:rsid w:val="006F3B3B"/>
    <w:rsid w:val="00BF4955"/>
    <w:rsid w:val="00E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EA90"/>
  <w15:chartTrackingRefBased/>
  <w15:docId w15:val="{78141C8A-9EEB-4E66-AE1F-431AD70A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2021-08-05T01:32:00Z</dcterms:created>
  <dcterms:modified xsi:type="dcterms:W3CDTF">2021-08-05T01:32:00Z</dcterms:modified>
</cp:coreProperties>
</file>